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0908">
        <w:rPr>
          <w:rFonts w:ascii="Times New Roman" w:eastAsia="Calibri" w:hAnsi="Times New Roman" w:cs="Times New Roman"/>
          <w:b/>
          <w:sz w:val="24"/>
          <w:szCs w:val="24"/>
        </w:rPr>
        <w:t xml:space="preserve"> сентябрь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 xml:space="preserve"> 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773CF3" w:rsidRPr="00E57881" w:rsidTr="00ED7BDD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73CF3" w:rsidRPr="00E57881" w:rsidTr="00ED7BDD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B680C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3CF3" w:rsidRPr="00E57881" w:rsidTr="00ED7BDD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3CF3" w:rsidRPr="00E57881" w:rsidTr="00ED7BDD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B680C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3CF3" w:rsidRPr="00E57881" w:rsidTr="00ED7BDD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B680C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3CF3" w:rsidRPr="00E57881" w:rsidTr="00ED7BDD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A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73CF3" w:rsidRPr="00E57881" w:rsidTr="00ED7BDD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B6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8A6688" w:rsidP="008A6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8B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B6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3CF3" w:rsidRPr="00E57881" w:rsidTr="00ED7BDD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6D1E79" w:rsidP="006D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B680C" w:rsidP="008B680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8B680C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8B680C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8A6688" w:rsidP="008A66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9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9"/>
        <w:gridCol w:w="1907"/>
        <w:gridCol w:w="1559"/>
        <w:gridCol w:w="2126"/>
        <w:gridCol w:w="1985"/>
        <w:gridCol w:w="1701"/>
      </w:tblGrid>
      <w:tr w:rsidR="00773CF3" w:rsidRPr="00E57881" w:rsidTr="00F7537B">
        <w:trPr>
          <w:tblHeader/>
        </w:trPr>
        <w:tc>
          <w:tcPr>
            <w:tcW w:w="92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FE05B7" w:rsidRPr="00E57881" w:rsidTr="00F7537B">
        <w:trPr>
          <w:tblHeader/>
        </w:trPr>
        <w:tc>
          <w:tcPr>
            <w:tcW w:w="929" w:type="dxa"/>
            <w:shd w:val="clear" w:color="auto" w:fill="auto"/>
            <w:vAlign w:val="center"/>
          </w:tcPr>
          <w:p w:rsidR="00FE05B7" w:rsidRPr="00E57881" w:rsidRDefault="00424D99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auto"/>
          </w:tcPr>
          <w:p w:rsidR="00FE05B7" w:rsidRPr="00FE05B7" w:rsidRDefault="00FE05B7" w:rsidP="00E43819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FE05B7" w:rsidRPr="00FE05B7" w:rsidRDefault="00FE05B7" w:rsidP="00A873D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FE05B7" w:rsidRPr="00FE05B7" w:rsidRDefault="00FE05B7" w:rsidP="00FE05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05B7" w:rsidRPr="005537A2" w:rsidRDefault="00FE05B7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FE05B7" w:rsidRPr="005537A2" w:rsidRDefault="00FE05B7" w:rsidP="00BA3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5ADF" w:rsidRPr="00E57881" w:rsidTr="00F7537B">
        <w:trPr>
          <w:trHeight w:val="443"/>
          <w:tblHeader/>
        </w:trPr>
        <w:tc>
          <w:tcPr>
            <w:tcW w:w="929" w:type="dxa"/>
            <w:shd w:val="clear" w:color="auto" w:fill="auto"/>
            <w:vAlign w:val="center"/>
          </w:tcPr>
          <w:p w:rsidR="001C5ADF" w:rsidRDefault="001C5ADF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1C5ADF" w:rsidRPr="001C5ADF" w:rsidRDefault="001C5ADF" w:rsidP="002414BB">
            <w:pPr>
              <w:tabs>
                <w:tab w:val="left" w:pos="1275"/>
                <w:tab w:val="left" w:pos="2880"/>
              </w:tabs>
              <w:ind w:left="-6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5ADF" w:rsidRPr="00393E8D" w:rsidRDefault="001C5ADF" w:rsidP="00393E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C5ADF" w:rsidRPr="001C5ADF" w:rsidRDefault="001C5ADF" w:rsidP="00B33C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C5ADF" w:rsidRPr="003C62FF" w:rsidRDefault="001C5ADF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C5ADF" w:rsidRDefault="001C5ADF" w:rsidP="00C06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71D" w:rsidRPr="00E57881" w:rsidTr="00F7537B">
        <w:trPr>
          <w:trHeight w:val="443"/>
          <w:tblHeader/>
        </w:trPr>
        <w:tc>
          <w:tcPr>
            <w:tcW w:w="929" w:type="dxa"/>
            <w:shd w:val="clear" w:color="auto" w:fill="auto"/>
            <w:vAlign w:val="center"/>
          </w:tcPr>
          <w:p w:rsidR="00C0671D" w:rsidRDefault="00C0671D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393E8D" w:rsidRDefault="00393E8D" w:rsidP="00393E8D">
            <w:pPr>
              <w:tabs>
                <w:tab w:val="left" w:pos="1275"/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0671D" w:rsidRPr="001C5ADF" w:rsidRDefault="00C0671D" w:rsidP="00241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C0671D" w:rsidRPr="001C5ADF" w:rsidRDefault="00C0671D" w:rsidP="00B33C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0671D" w:rsidRDefault="00C0671D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C0671D" w:rsidRPr="00F77185" w:rsidRDefault="00C0671D" w:rsidP="00B33C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1907"/>
        <w:gridCol w:w="1559"/>
        <w:gridCol w:w="1984"/>
        <w:gridCol w:w="2127"/>
        <w:gridCol w:w="1701"/>
      </w:tblGrid>
      <w:tr w:rsidR="00773CF3" w:rsidRPr="00E57881" w:rsidTr="00ED7BDD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250E7F" w:rsidRPr="00E57881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559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9. Выявленные проблемные вопросы в муниципальном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районе</w:t>
      </w:r>
      <w:proofErr w:type="gramEnd"/>
    </w:p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(городском округе) </w:t>
      </w:r>
      <w:proofErr w:type="gramEnd"/>
    </w:p>
    <w:p w:rsidR="002D43A0" w:rsidRPr="002D43A0" w:rsidRDefault="002D43A0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 течени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отчётного периода увеличилось колличество</w:t>
      </w:r>
      <w:r w:rsidR="006D1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6688">
        <w:rPr>
          <w:rFonts w:ascii="Times New Roman" w:eastAsia="Calibri" w:hAnsi="Times New Roman" w:cs="Times New Roman"/>
          <w:sz w:val="24"/>
          <w:szCs w:val="24"/>
        </w:rPr>
        <w:t xml:space="preserve"> вопросов по ремонту и содержанию многоквартирных домов.</w:t>
      </w: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8A6688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2968625</wp:posOffset>
            </wp:positionH>
            <wp:positionV relativeFrom="margin">
              <wp:posOffset>3702685</wp:posOffset>
            </wp:positionV>
            <wp:extent cx="1373505" cy="57404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CF3" w:rsidRPr="00E57881">
        <w:rPr>
          <w:rFonts w:ascii="Times New Roman" w:eastAsia="Calibri" w:hAnsi="Times New Roman" w:cs="Times New Roman"/>
          <w:sz w:val="24"/>
          <w:szCs w:val="24"/>
        </w:rPr>
        <w:t xml:space="preserve">Руководитель общественной приемной </w:t>
      </w:r>
    </w:p>
    <w:p w:rsidR="00773CF3" w:rsidRDefault="00773CF3" w:rsidP="00352D02">
      <w:pPr>
        <w:spacing w:after="0" w:line="240" w:lineRule="auto"/>
        <w:jc w:val="both"/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губернатора Воронежской области                                                                       </w:t>
      </w:r>
      <w:r w:rsidR="00352D02">
        <w:rPr>
          <w:rFonts w:ascii="Times New Roman" w:eastAsia="Calibri" w:hAnsi="Times New Roman" w:cs="Times New Roman"/>
          <w:sz w:val="24"/>
          <w:szCs w:val="24"/>
        </w:rPr>
        <w:t>Н.В.Ряховская</w:t>
      </w:r>
    </w:p>
    <w:sectPr w:rsidR="00773CF3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3CF3"/>
    <w:rsid w:val="00005C6F"/>
    <w:rsid w:val="00064CE3"/>
    <w:rsid w:val="000E2B85"/>
    <w:rsid w:val="001045C4"/>
    <w:rsid w:val="0013395D"/>
    <w:rsid w:val="001536CF"/>
    <w:rsid w:val="00162D3C"/>
    <w:rsid w:val="00193CD6"/>
    <w:rsid w:val="001C4EA1"/>
    <w:rsid w:val="001C5ADF"/>
    <w:rsid w:val="0023751D"/>
    <w:rsid w:val="00250E7F"/>
    <w:rsid w:val="002970DB"/>
    <w:rsid w:val="002A2FD3"/>
    <w:rsid w:val="002A7B12"/>
    <w:rsid w:val="002B6B01"/>
    <w:rsid w:val="002C55DE"/>
    <w:rsid w:val="002D06B7"/>
    <w:rsid w:val="002D43A0"/>
    <w:rsid w:val="00352D02"/>
    <w:rsid w:val="00393E8D"/>
    <w:rsid w:val="003D48A9"/>
    <w:rsid w:val="00424D99"/>
    <w:rsid w:val="0051374A"/>
    <w:rsid w:val="005537A2"/>
    <w:rsid w:val="00572329"/>
    <w:rsid w:val="005773B1"/>
    <w:rsid w:val="005826B7"/>
    <w:rsid w:val="005B1743"/>
    <w:rsid w:val="005B272B"/>
    <w:rsid w:val="005C773A"/>
    <w:rsid w:val="005D2140"/>
    <w:rsid w:val="006C4832"/>
    <w:rsid w:val="006C5C99"/>
    <w:rsid w:val="006D1E79"/>
    <w:rsid w:val="00700DA1"/>
    <w:rsid w:val="0070301C"/>
    <w:rsid w:val="00773CF3"/>
    <w:rsid w:val="007F47F4"/>
    <w:rsid w:val="00893E3E"/>
    <w:rsid w:val="008A6688"/>
    <w:rsid w:val="008B680C"/>
    <w:rsid w:val="00934C3D"/>
    <w:rsid w:val="009D2C61"/>
    <w:rsid w:val="009F4327"/>
    <w:rsid w:val="00A0076E"/>
    <w:rsid w:val="00A709D1"/>
    <w:rsid w:val="00A873D4"/>
    <w:rsid w:val="00AD04DB"/>
    <w:rsid w:val="00AF648A"/>
    <w:rsid w:val="00B24A28"/>
    <w:rsid w:val="00B33CED"/>
    <w:rsid w:val="00B36998"/>
    <w:rsid w:val="00B536A8"/>
    <w:rsid w:val="00B700E5"/>
    <w:rsid w:val="00BA32A2"/>
    <w:rsid w:val="00C0671D"/>
    <w:rsid w:val="00C16CF9"/>
    <w:rsid w:val="00C34125"/>
    <w:rsid w:val="00CE7EDE"/>
    <w:rsid w:val="00D641B0"/>
    <w:rsid w:val="00D7746A"/>
    <w:rsid w:val="00DD7FC0"/>
    <w:rsid w:val="00E00110"/>
    <w:rsid w:val="00E43819"/>
    <w:rsid w:val="00EC0908"/>
    <w:rsid w:val="00F21142"/>
    <w:rsid w:val="00F26C41"/>
    <w:rsid w:val="00F279B6"/>
    <w:rsid w:val="00F7537B"/>
    <w:rsid w:val="00F80100"/>
    <w:rsid w:val="00F842E7"/>
    <w:rsid w:val="00FE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81457-4CF7-4E08-8871-C0B60337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35</cp:revision>
  <dcterms:created xsi:type="dcterms:W3CDTF">2023-06-19T10:24:00Z</dcterms:created>
  <dcterms:modified xsi:type="dcterms:W3CDTF">2023-11-16T11:03:00Z</dcterms:modified>
</cp:coreProperties>
</file>